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A6" w:rsidRPr="00013BB0" w:rsidRDefault="00824CA6" w:rsidP="00013BB0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Arian AMU"/>
          <w:color w:val="000000"/>
          <w:sz w:val="24"/>
          <w:szCs w:val="24"/>
        </w:rPr>
      </w:pP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Օրինակելի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ձև</w:t>
      </w:r>
      <w:proofErr w:type="spellEnd"/>
    </w:p>
    <w:p w:rsidR="00824CA6" w:rsidRPr="00013BB0" w:rsidRDefault="00824CA6" w:rsidP="00013BB0">
      <w:pPr>
        <w:shd w:val="clear" w:color="auto" w:fill="FFFFFF"/>
        <w:spacing w:after="240" w:line="240" w:lineRule="auto"/>
        <w:jc w:val="right"/>
        <w:rPr>
          <w:rFonts w:ascii="GHEA Grapalat" w:eastAsia="Times New Roman" w:hAnsi="GHEA Grapalat" w:cs="Arian AMU"/>
          <w:color w:val="000000"/>
          <w:sz w:val="24"/>
          <w:szCs w:val="24"/>
        </w:rPr>
      </w:pP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Մարմնի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,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կազմակերպության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անվանումը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br/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Տեղեկություններ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տրամադրող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պաշտոնյայի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անուն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,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ազգանունը</w:t>
      </w:r>
      <w:proofErr w:type="spellEnd"/>
    </w:p>
    <w:p w:rsidR="00A929DE" w:rsidRPr="00013BB0" w:rsidRDefault="00A929DE" w:rsidP="00013BB0">
      <w:pPr>
        <w:shd w:val="clear" w:color="auto" w:fill="FFFFFF"/>
        <w:spacing w:after="240" w:line="240" w:lineRule="auto"/>
        <w:jc w:val="right"/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</w:pP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Դիմողի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անուն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,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ազգանուն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 xml:space="preserve"> </w:t>
      </w:r>
    </w:p>
    <w:p w:rsidR="00A929DE" w:rsidRPr="00013BB0" w:rsidRDefault="00824CA6" w:rsidP="00013BB0">
      <w:pPr>
        <w:spacing w:line="240" w:lineRule="auto"/>
        <w:ind w:left="720" w:right="-450" w:firstLine="450"/>
        <w:jc w:val="right"/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</w:pPr>
      <w:r w:rsidRPr="00013BB0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>/Բնակության, աշխատանքի կամ ուսման վայրի հասցեն</w:t>
      </w:r>
      <w:r w:rsidR="00A929DE" w:rsidRPr="00013BB0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>,</w:t>
      </w:r>
      <w:r w:rsidR="00013BB0" w:rsidRPr="00013BB0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013BB0" w:rsidRPr="00013BB0">
        <w:rPr>
          <w:rFonts w:ascii="GHEA Grapalat" w:hAnsi="GHEA Grapalat" w:cs="Tahoma"/>
          <w:sz w:val="24"/>
          <w:szCs w:val="24"/>
          <w:lang w:val="hy-AM"/>
        </w:rPr>
        <w:t>քաղաքացիությունը</w:t>
      </w:r>
      <w:r w:rsidR="00013BB0" w:rsidRPr="00013BB0">
        <w:rPr>
          <w:rFonts w:ascii="GHEA Grapalat" w:hAnsi="GHEA Grapalat" w:cs="Tahoma"/>
          <w:sz w:val="24"/>
          <w:szCs w:val="24"/>
          <w:lang w:val="hy-AM"/>
        </w:rPr>
        <w:t>,</w:t>
      </w:r>
      <w:r w:rsidR="00013BB0" w:rsidRPr="00013BB0">
        <w:rPr>
          <w:rFonts w:ascii="GHEA Grapalat" w:hAnsi="GHEA Grapalat" w:cs="Tahoma"/>
          <w:sz w:val="24"/>
          <w:szCs w:val="24"/>
          <w:lang w:val="hy-AM"/>
        </w:rPr>
        <w:t xml:space="preserve"> հեռախոսահամարը</w:t>
      </w:r>
      <w:r w:rsidR="00013BB0" w:rsidRPr="00013BB0">
        <w:rPr>
          <w:rFonts w:ascii="GHEA Grapalat" w:hAnsi="GHEA Grapalat" w:cs="Tahoma"/>
          <w:sz w:val="24"/>
          <w:szCs w:val="24"/>
          <w:lang w:val="hy-AM"/>
        </w:rPr>
        <w:t>,</w:t>
      </w:r>
      <w:r w:rsidR="00013BB0" w:rsidRPr="00013BB0">
        <w:rPr>
          <w:rFonts w:ascii="GHEA Grapalat" w:hAnsi="GHEA Grapalat" w:cs="Tahoma"/>
          <w:sz w:val="24"/>
          <w:szCs w:val="24"/>
          <w:lang w:val="hy-AM"/>
        </w:rPr>
        <w:t xml:space="preserve"> էլեկտրոնային փոստի հասցեն</w:t>
      </w:r>
      <w:r w:rsidR="00013BB0" w:rsidRPr="00013BB0">
        <w:rPr>
          <w:rFonts w:ascii="GHEA Grapalat" w:hAnsi="GHEA Grapalat" w:cs="Tahoma"/>
          <w:sz w:val="24"/>
          <w:szCs w:val="24"/>
          <w:lang w:val="hy-AM"/>
        </w:rPr>
        <w:t>/</w:t>
      </w:r>
    </w:p>
    <w:p w:rsidR="00824CA6" w:rsidRPr="00013BB0" w:rsidRDefault="00A929DE" w:rsidP="00013BB0">
      <w:pPr>
        <w:shd w:val="clear" w:color="auto" w:fill="FFFFFF"/>
        <w:spacing w:after="240" w:line="240" w:lineRule="auto"/>
        <w:jc w:val="right"/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</w:pPr>
      <w:r w:rsidRPr="00013BB0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 xml:space="preserve"> իսկ իրավաբանական անձի դեպքում՝  անվանում և գտնվելու վայրը </w:t>
      </w:r>
      <w:r w:rsidR="00824CA6" w:rsidRPr="00013BB0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>/</w:t>
      </w:r>
      <w:r w:rsidR="00824CA6" w:rsidRPr="00013BB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824CA6" w:rsidRPr="00013BB0" w:rsidRDefault="00824CA6" w:rsidP="00013BB0">
      <w:pPr>
        <w:shd w:val="clear" w:color="auto" w:fill="FFFFFF"/>
        <w:spacing w:after="0" w:line="240" w:lineRule="auto"/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</w:pPr>
      <w:r w:rsidRPr="00013BB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824CA6" w:rsidRPr="00013BB0" w:rsidRDefault="00824CA6" w:rsidP="00013BB0">
      <w:pPr>
        <w:shd w:val="clear" w:color="auto" w:fill="FFFFFF"/>
        <w:spacing w:after="240" w:line="240" w:lineRule="auto"/>
        <w:jc w:val="center"/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</w:pPr>
      <w:r w:rsidRPr="00013BB0">
        <w:rPr>
          <w:rFonts w:ascii="GHEA Grapalat" w:eastAsia="Times New Roman" w:hAnsi="GHEA Grapalat" w:cs="Arian AMU"/>
          <w:b/>
          <w:bCs/>
          <w:color w:val="000000"/>
          <w:sz w:val="24"/>
          <w:szCs w:val="24"/>
          <w:lang w:val="hy-AM"/>
        </w:rPr>
        <w:t>Տեղեկություն ստանալու հարցում</w:t>
      </w:r>
    </w:p>
    <w:p w:rsidR="00824CA6" w:rsidRPr="00013BB0" w:rsidRDefault="00824CA6" w:rsidP="00013BB0">
      <w:pPr>
        <w:shd w:val="clear" w:color="auto" w:fill="FFFFFF"/>
        <w:spacing w:after="0" w:line="240" w:lineRule="auto"/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</w:pPr>
      <w:r w:rsidRPr="00013BB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824CA6" w:rsidRPr="00013BB0" w:rsidRDefault="00824CA6" w:rsidP="00013BB0">
      <w:pPr>
        <w:shd w:val="clear" w:color="auto" w:fill="FFFFFF"/>
        <w:spacing w:after="0" w:line="240" w:lineRule="auto"/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</w:pPr>
      <w:r w:rsidRPr="00013BB0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>Հարգելի պրն/տկն _________________________,</w:t>
      </w:r>
      <w:r w:rsidRPr="00013BB0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br/>
      </w:r>
      <w:r w:rsidRPr="00013BB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824CA6" w:rsidRPr="00013BB0" w:rsidRDefault="00824CA6" w:rsidP="00013BB0">
      <w:pPr>
        <w:shd w:val="clear" w:color="auto" w:fill="FFFFFF"/>
        <w:spacing w:after="240" w:line="240" w:lineRule="auto"/>
        <w:rPr>
          <w:rFonts w:ascii="GHEA Grapalat" w:eastAsia="Times New Roman" w:hAnsi="GHEA Grapalat" w:cs="Arian AMU"/>
          <w:color w:val="000000"/>
          <w:sz w:val="24"/>
          <w:szCs w:val="24"/>
        </w:rPr>
      </w:pP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Համաձայն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ՀՀ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Սահմանադրության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r w:rsidRPr="00013BB0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>42-րդ</w:t>
      </w:r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և </w:t>
      </w:r>
      <w:r w:rsidRPr="00013BB0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>51-րդ</w:t>
      </w:r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հոդվածների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և </w:t>
      </w:r>
      <w:r w:rsidRPr="00013BB0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>«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Տեղեկատվության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ազատության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մասի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>»</w:t>
      </w:r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ՀՀ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օրենքի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6-րդ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հոդվածի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`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խնդրում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եմ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ինձ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տրամադրել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տեղեկություններ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___________________________ (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հնարավորինս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հստակ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ձևակերպեք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անհրաժեշտ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տեղեկությունը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)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մասին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:</w:t>
      </w:r>
    </w:p>
    <w:p w:rsidR="00824CA6" w:rsidRPr="00013BB0" w:rsidRDefault="00824CA6" w:rsidP="00013BB0">
      <w:pPr>
        <w:shd w:val="clear" w:color="auto" w:fill="FFFFFF"/>
        <w:spacing w:after="240" w:line="240" w:lineRule="auto"/>
        <w:rPr>
          <w:rFonts w:ascii="GHEA Grapalat" w:eastAsia="Times New Roman" w:hAnsi="GHEA Grapalat" w:cs="Arian AMU"/>
          <w:color w:val="000000"/>
          <w:sz w:val="24"/>
          <w:szCs w:val="24"/>
        </w:rPr>
      </w:pPr>
      <w:r w:rsidRPr="00013BB0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>«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Տեղեկատվության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ազատության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մասին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>»</w:t>
      </w:r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ՀՀ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օրենքի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9-րդ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հոդվածի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համաձայն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`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քաղաքացիների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տեղեկություն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ստանալու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գրավոր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հարցմանը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պատասխան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տրվում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է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այն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ստանալուց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հետո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5-օրյա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ժամկետում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,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բացառությամբ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լրացուցիչ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աշխատանք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պահանջող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տեղեկատվության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(30-օրյա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ժամկետ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):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Ուստի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,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խնդրում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եմ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տեղեկություն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ստանալու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հարցումիս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պատասխանել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օրենքով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սահմանված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կարգով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և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ժամկետներում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:</w:t>
      </w:r>
    </w:p>
    <w:p w:rsidR="00824CA6" w:rsidRPr="00013BB0" w:rsidRDefault="00824CA6" w:rsidP="00013BB0">
      <w:pPr>
        <w:shd w:val="clear" w:color="auto" w:fill="FFFFFF"/>
        <w:spacing w:after="240" w:line="240" w:lineRule="auto"/>
        <w:rPr>
          <w:rFonts w:ascii="GHEA Grapalat" w:eastAsia="Times New Roman" w:hAnsi="GHEA Grapalat" w:cs="Arian AMU"/>
          <w:color w:val="000000"/>
          <w:sz w:val="24"/>
          <w:szCs w:val="24"/>
        </w:rPr>
      </w:pP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Տեղեկատվության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տրամադրումը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մերժելու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դեպքում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խնդրում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եմ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գրավոր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տեղյակ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պահել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մերժման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հիմքի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մասին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(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հոդված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11) և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հնարավորության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դեպքում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տրամադրել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այն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պետական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մարմնի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կամ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պաշտոնատար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անձի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հասցեն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,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որին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կարող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եմ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ուղղել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հարցումը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:</w:t>
      </w:r>
    </w:p>
    <w:p w:rsidR="00824CA6" w:rsidRPr="00013BB0" w:rsidRDefault="00824CA6" w:rsidP="00013BB0">
      <w:pPr>
        <w:shd w:val="clear" w:color="auto" w:fill="FFFFFF"/>
        <w:spacing w:after="0" w:line="240" w:lineRule="auto"/>
        <w:rPr>
          <w:rFonts w:ascii="GHEA Grapalat" w:eastAsia="Times New Roman" w:hAnsi="GHEA Grapalat" w:cs="Arian AMU"/>
          <w:color w:val="000000"/>
          <w:sz w:val="24"/>
          <w:szCs w:val="24"/>
        </w:rPr>
      </w:pPr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(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Պատրաստ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եմ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վճարել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տեղեկատվության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պատճենահանման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ծախսերը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):</w:t>
      </w:r>
    </w:p>
    <w:p w:rsidR="00013BB0" w:rsidRDefault="00824CA6" w:rsidP="00013BB0">
      <w:pPr>
        <w:shd w:val="clear" w:color="auto" w:fill="FFFFFF"/>
        <w:spacing w:after="240" w:line="240" w:lineRule="auto"/>
        <w:rPr>
          <w:rFonts w:ascii="GHEA Grapalat" w:eastAsia="Times New Roman" w:hAnsi="GHEA Grapalat" w:cs="Arian AMU"/>
          <w:color w:val="000000"/>
          <w:sz w:val="24"/>
          <w:szCs w:val="24"/>
        </w:rPr>
      </w:pPr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br/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Կանխավ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շնորհակալ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եմ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`</w:t>
      </w:r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br/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անուն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,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ազգանուն</w:t>
      </w:r>
      <w:proofErr w:type="spellEnd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ստորագրություն</w:t>
      </w:r>
      <w:proofErr w:type="spellEnd"/>
    </w:p>
    <w:p w:rsidR="00824CA6" w:rsidRPr="00013BB0" w:rsidRDefault="00824CA6" w:rsidP="00013BB0">
      <w:pPr>
        <w:shd w:val="clear" w:color="auto" w:fill="FFFFFF"/>
        <w:spacing w:after="240" w:line="240" w:lineRule="auto"/>
        <w:rPr>
          <w:rFonts w:ascii="GHEA Grapalat" w:eastAsia="Times New Roman" w:hAnsi="GHEA Grapalat" w:cs="Arian AMU"/>
          <w:color w:val="000000"/>
          <w:sz w:val="24"/>
          <w:szCs w:val="24"/>
        </w:rPr>
      </w:pPr>
      <w:proofErr w:type="spellStart"/>
      <w:r w:rsidRPr="00013BB0">
        <w:rPr>
          <w:rFonts w:ascii="GHEA Grapalat" w:eastAsia="Times New Roman" w:hAnsi="GHEA Grapalat" w:cs="Arian AMU"/>
          <w:color w:val="000000"/>
          <w:sz w:val="24"/>
          <w:szCs w:val="24"/>
        </w:rPr>
        <w:t>ամսաթիվ</w:t>
      </w:r>
      <w:bookmarkStart w:id="0" w:name="_GoBack"/>
      <w:bookmarkEnd w:id="0"/>
      <w:proofErr w:type="spellEnd"/>
    </w:p>
    <w:p w:rsidR="003F214C" w:rsidRPr="00013BB0" w:rsidRDefault="003F214C" w:rsidP="00013BB0">
      <w:pPr>
        <w:spacing w:line="240" w:lineRule="auto"/>
        <w:rPr>
          <w:rFonts w:ascii="GHEA Grapalat" w:hAnsi="GHEA Grapalat"/>
          <w:sz w:val="24"/>
          <w:szCs w:val="24"/>
        </w:rPr>
      </w:pPr>
    </w:p>
    <w:sectPr w:rsidR="003F214C" w:rsidRPr="00013BB0" w:rsidSect="003F2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CC"/>
    <w:family w:val="auto"/>
    <w:pitch w:val="variable"/>
    <w:sig w:usb0="A1002EA7" w:usb1="50000008" w:usb2="00000000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A6"/>
    <w:rsid w:val="00013BB0"/>
    <w:rsid w:val="001F4678"/>
    <w:rsid w:val="00205D0B"/>
    <w:rsid w:val="003F214C"/>
    <w:rsid w:val="00824CA6"/>
    <w:rsid w:val="00A929DE"/>
    <w:rsid w:val="00EA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13885"/>
  <w15:docId w15:val="{E65B6D96-410F-4170-9E64-704A1DD7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4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L-Martirosyan</dc:creator>
  <cp:lastModifiedBy>Lusine Martirosyan</cp:lastModifiedBy>
  <cp:revision>2</cp:revision>
  <dcterms:created xsi:type="dcterms:W3CDTF">2021-05-05T13:01:00Z</dcterms:created>
  <dcterms:modified xsi:type="dcterms:W3CDTF">2021-05-05T13:01:00Z</dcterms:modified>
</cp:coreProperties>
</file>